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B56F" w14:textId="11CD6853" w:rsidR="00351D31" w:rsidRPr="004E238A" w:rsidRDefault="00351D31" w:rsidP="00351D31">
      <w:pPr>
        <w:pStyle w:val="Heading1"/>
        <w:jc w:val="right"/>
        <w:rPr>
          <w:rFonts w:ascii="Franklin Gothic Medium Cond" w:hAnsi="Franklin Gothic Medium Cond"/>
          <w:b w:val="0"/>
          <w:color w:val="auto"/>
          <w:lang w:val="fr-CA"/>
        </w:rPr>
      </w:pPr>
      <w:r w:rsidRPr="004E238A">
        <w:rPr>
          <w:rFonts w:ascii="Franklin Gothic Medium Cond" w:hAnsi="Franklin Gothic Medium Cond"/>
          <w:b w:val="0"/>
          <w:color w:val="auto"/>
          <w:lang w:val="fr-CA"/>
        </w:rPr>
        <w:t>McGill ID__________</w:t>
      </w:r>
    </w:p>
    <w:p w14:paraId="55C85048" w14:textId="5C021021" w:rsidR="00A96F31" w:rsidRPr="004E238A" w:rsidRDefault="00A96F31" w:rsidP="002E58DB">
      <w:pPr>
        <w:pStyle w:val="Heading1"/>
        <w:rPr>
          <w:rFonts w:ascii="Franklin Gothic Medium Cond" w:hAnsi="Franklin Gothic Medium Cond"/>
          <w:b w:val="0"/>
          <w:color w:val="auto"/>
          <w:lang w:val="fr-CA"/>
        </w:rPr>
      </w:pPr>
      <w:r w:rsidRPr="004E238A">
        <w:rPr>
          <w:rFonts w:ascii="Franklin Gothic Medium Cond" w:hAnsi="Franklin Gothic Medium Cond"/>
          <w:b w:val="0"/>
          <w:color w:val="auto"/>
          <w:lang w:val="fr-CA"/>
        </w:rPr>
        <w:t>LIST</w:t>
      </w:r>
      <w:r w:rsidR="00D355CC" w:rsidRPr="004E238A">
        <w:rPr>
          <w:rFonts w:ascii="Franklin Gothic Medium Cond" w:hAnsi="Franklin Gothic Medium Cond"/>
          <w:b w:val="0"/>
          <w:color w:val="auto"/>
          <w:lang w:val="fr-CA"/>
        </w:rPr>
        <w:t>E DE COORDONÉES DES VÉRIFICATEURS</w:t>
      </w:r>
    </w:p>
    <w:p w14:paraId="00BCCB14" w14:textId="1E0F4EAD" w:rsidR="00A96F31" w:rsidRPr="004E238A" w:rsidRDefault="00D355CC" w:rsidP="00A96F31">
      <w:pPr>
        <w:shd w:val="clear" w:color="auto" w:fill="DFDFDF" w:themeFill="background2" w:themeFillShade="E6"/>
        <w:jc w:val="both"/>
        <w:rPr>
          <w:rStyle w:val="Heading2Char"/>
          <w:rFonts w:asciiTheme="minorHAnsi" w:hAnsiTheme="minorHAnsi" w:cs="Arial"/>
          <w:b w:val="0"/>
          <w:bCs w:val="0"/>
          <w:smallCaps/>
          <w:color w:val="auto"/>
          <w:sz w:val="20"/>
          <w:szCs w:val="18"/>
          <w:lang w:val="fr-CA"/>
        </w:rPr>
      </w:pPr>
      <w:r w:rsidRPr="004E238A">
        <w:rPr>
          <w:rStyle w:val="Heading2Char"/>
          <w:rFonts w:asciiTheme="minorHAnsi" w:hAnsiTheme="minorHAnsi" w:cs="Arial"/>
          <w:b w:val="0"/>
          <w:bCs w:val="0"/>
          <w:color w:val="auto"/>
          <w:sz w:val="20"/>
          <w:szCs w:val="18"/>
          <w:lang w:val="fr-CA"/>
        </w:rPr>
        <w:t>Les vérificateurs doivent accepter que L’Université McGill communique avec eux dans le cadre du processus d’admission de la Faculté de médecine</w:t>
      </w:r>
    </w:p>
    <w:tbl>
      <w:tblPr>
        <w:tblW w:w="10827" w:type="dxa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611"/>
        <w:gridCol w:w="3062"/>
        <w:gridCol w:w="1531"/>
        <w:gridCol w:w="3623"/>
      </w:tblGrid>
      <w:tr w:rsidR="004E238A" w:rsidRPr="00EF49F3" w14:paraId="39ADA489" w14:textId="77777777" w:rsidTr="00351D31">
        <w:trPr>
          <w:trHeight w:val="405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65C76779" w14:textId="2B474A95" w:rsidR="00A96F31" w:rsidRPr="004E238A" w:rsidRDefault="00D355CC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</w:pPr>
            <w:r w:rsidRPr="004E238A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  <w:t>Nom de l’organisation ou compagnie (lieu)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2DD9896A" w14:textId="06E4F59C" w:rsidR="00A96F31" w:rsidRPr="004E238A" w:rsidRDefault="00D355CC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</w:pPr>
            <w:r w:rsidRPr="004E238A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  <w:t>Nom de la personne avec titre de poste, ou nom du bureau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0D798180" w14:textId="5C1997E8" w:rsidR="00A96F31" w:rsidRPr="004E238A" w:rsidRDefault="00D355CC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</w:pPr>
            <w:r w:rsidRPr="004E238A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  <w:t xml:space="preserve">Numéro de </w:t>
            </w:r>
            <w:r w:rsidR="000E2E4F" w:rsidRPr="004E238A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  <w:t>téléphone</w:t>
            </w:r>
            <w:r w:rsidRPr="004E238A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  <w:t xml:space="preserve"> de jour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1F1F1" w:themeFill="accent1" w:themeFillTint="66"/>
            <w:vAlign w:val="bottom"/>
          </w:tcPr>
          <w:p w14:paraId="0969C4C0" w14:textId="4110F8B1" w:rsidR="00A96F31" w:rsidRPr="004E238A" w:rsidRDefault="00D355CC" w:rsidP="00351D31">
            <w:pPr>
              <w:pStyle w:val="Heading3"/>
              <w:tabs>
                <w:tab w:val="left" w:pos="3469"/>
              </w:tabs>
              <w:ind w:right="108"/>
              <w:jc w:val="right"/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</w:pPr>
            <w:r w:rsidRPr="004E238A">
              <w:rPr>
                <w:rFonts w:ascii="Franklin Gothic Medium Cond" w:hAnsi="Franklin Gothic Medium Cond" w:cs="Arial"/>
                <w:b w:val="0"/>
                <w:i w:val="0"/>
                <w:color w:val="auto"/>
                <w:sz w:val="18"/>
                <w:lang w:val="fr-CA"/>
              </w:rPr>
              <w:t>Adresse courriel ou site Web</w:t>
            </w:r>
          </w:p>
        </w:tc>
      </w:tr>
      <w:tr w:rsidR="004E238A" w:rsidRPr="004E238A" w14:paraId="77719A8D" w14:textId="77777777" w:rsidTr="00351D31">
        <w:trPr>
          <w:trHeight w:val="256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58DEABE" w14:textId="5CE5761F" w:rsidR="00A96F31" w:rsidRPr="00EB62AE" w:rsidRDefault="00D355CC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EB62AE">
              <w:rPr>
                <w:rFonts w:asciiTheme="majorHAnsi" w:hAnsiTheme="majorHAnsi"/>
                <w:color w:val="auto"/>
                <w:lang w:val="fr-CA"/>
              </w:rPr>
              <w:t>Maison Ronal</w:t>
            </w:r>
            <w:r w:rsidR="000E2E4F" w:rsidRPr="00EB62AE">
              <w:rPr>
                <w:rFonts w:asciiTheme="majorHAnsi" w:hAnsiTheme="majorHAnsi"/>
                <w:color w:val="auto"/>
                <w:lang w:val="fr-CA"/>
              </w:rPr>
              <w:t>d</w:t>
            </w:r>
            <w:r w:rsidRPr="00EB62AE">
              <w:rPr>
                <w:rFonts w:asciiTheme="majorHAnsi" w:hAnsiTheme="majorHAnsi"/>
                <w:color w:val="auto"/>
                <w:lang w:val="fr-CA"/>
              </w:rPr>
              <w:t xml:space="preserve"> McDonald (Montréal, QC)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0736619" w14:textId="1E040BF2" w:rsidR="00A96F31" w:rsidRPr="00EB62AE" w:rsidRDefault="00D355CC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EB62AE">
              <w:rPr>
                <w:rFonts w:asciiTheme="majorHAnsi" w:hAnsiTheme="majorHAnsi"/>
                <w:color w:val="auto"/>
              </w:rPr>
              <w:t xml:space="preserve">Jeanne </w:t>
            </w:r>
            <w:proofErr w:type="spellStart"/>
            <w:r w:rsidRPr="00EB62AE">
              <w:rPr>
                <w:rFonts w:asciiTheme="majorHAnsi" w:hAnsiTheme="majorHAnsi"/>
                <w:color w:val="auto"/>
              </w:rPr>
              <w:t>Dhé</w:t>
            </w:r>
            <w:proofErr w:type="spellEnd"/>
            <w:r w:rsidRPr="00EB62AE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B62AE">
              <w:rPr>
                <w:rFonts w:asciiTheme="majorHAnsi" w:hAnsiTheme="majorHAnsi"/>
                <w:color w:val="auto"/>
              </w:rPr>
              <w:t>Superviseur</w:t>
            </w:r>
            <w:proofErr w:type="spellEnd"/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6209637" w14:textId="77777777" w:rsidR="00A96F31" w:rsidRPr="00EB62AE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EB62AE">
              <w:rPr>
                <w:rFonts w:asciiTheme="majorHAnsi" w:hAnsiTheme="majorHAnsi"/>
                <w:color w:val="auto"/>
              </w:rPr>
              <w:t>123-456-7899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B2F7A3F" w14:textId="77777777" w:rsidR="00A96F31" w:rsidRPr="00EB62AE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  <w:r w:rsidRPr="00EB62AE">
              <w:rPr>
                <w:rFonts w:asciiTheme="majorHAnsi" w:hAnsiTheme="majorHAnsi"/>
                <w:color w:val="auto"/>
              </w:rPr>
              <w:t>jeanne.dhe@rmcdonaldhouse.ca</w:t>
            </w:r>
          </w:p>
        </w:tc>
      </w:tr>
      <w:tr w:rsidR="004E238A" w:rsidRPr="004E238A" w14:paraId="70C56130" w14:textId="77777777" w:rsidTr="00351D31">
        <w:trPr>
          <w:trHeight w:val="256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C4300FE" w14:textId="77777777" w:rsidR="00A96F31" w:rsidRPr="00EB62AE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89EE29" w14:textId="77777777" w:rsidR="00A96F31" w:rsidRPr="00EB62AE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3826538" w14:textId="77777777" w:rsidR="00A96F31" w:rsidRPr="00EB62AE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C721CBD" w14:textId="77777777" w:rsidR="00A96F31" w:rsidRPr="00EB62AE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</w:p>
        </w:tc>
      </w:tr>
      <w:tr w:rsidR="004E238A" w:rsidRPr="004E238A" w14:paraId="30505C3A" w14:textId="77777777" w:rsidTr="00351D31">
        <w:trPr>
          <w:trHeight w:val="270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F2E693E" w14:textId="77777777" w:rsidR="00A96F31" w:rsidRPr="00EB62AE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28864A4" w14:textId="77777777" w:rsidR="00A96F31" w:rsidRPr="00EB62AE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5899763" w14:textId="77777777" w:rsidR="00A96F31" w:rsidRPr="00EB62AE" w:rsidRDefault="00A96F31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A816018" w14:textId="77777777" w:rsidR="00A96F31" w:rsidRPr="00EB62AE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auto"/>
              </w:rPr>
            </w:pPr>
          </w:p>
        </w:tc>
      </w:tr>
    </w:tbl>
    <w:p w14:paraId="07054E0D" w14:textId="14483265" w:rsidR="000E2E4F" w:rsidRPr="004E238A" w:rsidRDefault="00A96F31" w:rsidP="00754E97">
      <w:pPr>
        <w:pStyle w:val="Heading4"/>
        <w:rPr>
          <w:color w:val="auto"/>
          <w:lang w:val="fr-CA"/>
        </w:rPr>
      </w:pPr>
      <w:r w:rsidRPr="004E238A">
        <w:rPr>
          <w:color w:val="auto"/>
          <w:lang w:val="fr-CA"/>
        </w:rPr>
        <w:t xml:space="preserve">&lt; </w:t>
      </w:r>
      <w:r w:rsidR="000E2E4F" w:rsidRPr="004E238A">
        <w:rPr>
          <w:color w:val="auto"/>
          <w:lang w:val="fr-CA"/>
        </w:rPr>
        <w:t>FIN DE LA SECTION 1</w:t>
      </w:r>
      <w:r w:rsidRPr="004E238A">
        <w:rPr>
          <w:color w:val="auto"/>
          <w:lang w:val="fr-CA"/>
        </w:rPr>
        <w:t xml:space="preserve"> &gt; </w:t>
      </w:r>
      <w:r w:rsidR="000E2E4F" w:rsidRPr="004E238A">
        <w:rPr>
          <w:color w:val="auto"/>
          <w:lang w:val="fr-CA"/>
        </w:rPr>
        <w:t>Ne supprimez pas cette ligne</w:t>
      </w:r>
      <w:r w:rsidR="00EF49F3">
        <w:rPr>
          <w:color w:val="auto"/>
          <w:lang w:val="fr-CA"/>
        </w:rPr>
        <w:t>. Elle ne doit pas dépasser la 1ere</w:t>
      </w:r>
      <w:r w:rsidR="000E2E4F" w:rsidRPr="004E238A">
        <w:rPr>
          <w:color w:val="auto"/>
          <w:lang w:val="fr-CA"/>
        </w:rPr>
        <w:t xml:space="preserve"> page (FIN DE LA PAGE 1) </w:t>
      </w:r>
    </w:p>
    <w:p w14:paraId="5D151FBF" w14:textId="77777777" w:rsidR="000E2E4F" w:rsidRPr="004E238A" w:rsidRDefault="000E2E4F" w:rsidP="000E2E4F">
      <w:pPr>
        <w:rPr>
          <w:color w:val="auto"/>
          <w:lang w:val="fr-CA"/>
        </w:rPr>
      </w:pPr>
    </w:p>
    <w:p w14:paraId="7E82F14B" w14:textId="0E6FBEB4" w:rsidR="000E2E4F" w:rsidRPr="004E238A" w:rsidRDefault="000E2E4F" w:rsidP="000E2E4F">
      <w:pPr>
        <w:rPr>
          <w:color w:val="auto"/>
          <w:lang w:val="fr-CA"/>
        </w:rPr>
      </w:pPr>
    </w:p>
    <w:p w14:paraId="6FF3B5F0" w14:textId="73979B04" w:rsidR="00A96F31" w:rsidRPr="004E238A" w:rsidRDefault="000E2E4F" w:rsidP="000E2E4F">
      <w:pPr>
        <w:tabs>
          <w:tab w:val="left" w:pos="6374"/>
        </w:tabs>
        <w:rPr>
          <w:color w:val="auto"/>
          <w:lang w:val="fr-CA"/>
        </w:rPr>
      </w:pPr>
      <w:r w:rsidRPr="004E238A">
        <w:rPr>
          <w:color w:val="auto"/>
          <w:lang w:val="fr-CA"/>
        </w:rPr>
        <w:tab/>
      </w:r>
      <w:bookmarkStart w:id="0" w:name="_GoBack"/>
      <w:bookmarkEnd w:id="0"/>
    </w:p>
    <w:sectPr w:rsidR="00A96F31" w:rsidRPr="004E238A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26A1" w14:textId="77777777" w:rsidR="002E58DB" w:rsidRDefault="002E58DB" w:rsidP="00A96F31">
      <w:r>
        <w:separator/>
      </w:r>
    </w:p>
  </w:endnote>
  <w:endnote w:type="continuationSeparator" w:id="0">
    <w:p w14:paraId="16EA357E" w14:textId="77777777" w:rsidR="002E58DB" w:rsidRDefault="002E58DB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D38A" w14:textId="524CBA9D" w:rsidR="002E58DB" w:rsidRPr="004E238A" w:rsidRDefault="000E2E4F">
    <w:pPr>
      <w:jc w:val="center"/>
      <w:rPr>
        <w:sz w:val="14"/>
        <w:szCs w:val="14"/>
        <w:lang w:val="fr-CA"/>
      </w:rPr>
    </w:pPr>
    <w:r w:rsidRPr="004E238A">
      <w:rPr>
        <w:sz w:val="14"/>
        <w:szCs w:val="14"/>
        <w:lang w:val="fr-CA"/>
      </w:rPr>
      <w:t>Service des a</w:t>
    </w:r>
    <w:r w:rsidR="002E58DB" w:rsidRPr="004E238A">
      <w:rPr>
        <w:sz w:val="14"/>
        <w:szCs w:val="14"/>
        <w:lang w:val="fr-CA"/>
      </w:rPr>
      <w:t>dmissions</w:t>
    </w:r>
    <w:r w:rsidRPr="004E238A">
      <w:rPr>
        <w:sz w:val="14"/>
        <w:szCs w:val="14"/>
        <w:lang w:val="fr-CA"/>
      </w:rPr>
      <w:t xml:space="preserve"> | Faculté de </w:t>
    </w:r>
    <w:r w:rsidR="002E58DB" w:rsidRPr="004E238A">
      <w:rPr>
        <w:sz w:val="14"/>
        <w:szCs w:val="14"/>
        <w:lang w:val="fr-CA"/>
      </w:rPr>
      <w:t>M</w:t>
    </w:r>
    <w:r w:rsidRPr="004E238A">
      <w:rPr>
        <w:sz w:val="14"/>
        <w:szCs w:val="14"/>
        <w:lang w:val="fr-CA"/>
      </w:rPr>
      <w:t>édecine |</w:t>
    </w:r>
    <w:r w:rsidR="002E58DB" w:rsidRPr="004E238A">
      <w:rPr>
        <w:sz w:val="14"/>
        <w:szCs w:val="14"/>
        <w:lang w:val="fr-CA"/>
      </w:rPr>
      <w:t xml:space="preserve"> McGill </w:t>
    </w:r>
    <w:proofErr w:type="spellStart"/>
    <w:r w:rsidR="002E58DB" w:rsidRPr="004E238A">
      <w:rPr>
        <w:sz w:val="14"/>
        <w:szCs w:val="14"/>
        <w:lang w:val="fr-CA"/>
      </w:rPr>
      <w:t>University</w:t>
    </w:r>
    <w:proofErr w:type="spellEnd"/>
    <w:r w:rsidR="002E58DB" w:rsidRPr="004E238A">
      <w:rPr>
        <w:sz w:val="14"/>
        <w:szCs w:val="14"/>
        <w:lang w:val="fr-CA"/>
      </w:rPr>
      <w:t xml:space="preserve"> — </w:t>
    </w:r>
    <w:r w:rsidR="00754E97" w:rsidRPr="004E238A">
      <w:rPr>
        <w:sz w:val="14"/>
        <w:szCs w:val="14"/>
        <w:lang w:val="fr-CA"/>
      </w:rPr>
      <w:t>VERL</w:t>
    </w:r>
    <w:r w:rsidR="002E58DB" w:rsidRPr="004E238A">
      <w:rPr>
        <w:sz w:val="14"/>
        <w:szCs w:val="14"/>
        <w:lang w:val="fr-CA"/>
      </w:rPr>
      <w:t xml:space="preserve"> — Page </w:t>
    </w:r>
    <w:r w:rsidR="002E58DB" w:rsidRPr="00932143">
      <w:rPr>
        <w:sz w:val="14"/>
        <w:szCs w:val="14"/>
        <w:lang w:val="en-US"/>
      </w:rPr>
      <w:fldChar w:fldCharType="begin"/>
    </w:r>
    <w:r w:rsidR="002E58DB" w:rsidRPr="004E238A">
      <w:rPr>
        <w:sz w:val="14"/>
        <w:szCs w:val="14"/>
        <w:lang w:val="fr-CA"/>
      </w:rPr>
      <w:instrText>PAGE</w:instrText>
    </w:r>
    <w:r w:rsidR="002E58DB" w:rsidRPr="00932143">
      <w:rPr>
        <w:sz w:val="14"/>
        <w:szCs w:val="14"/>
      </w:rPr>
      <w:fldChar w:fldCharType="separate"/>
    </w:r>
    <w:r w:rsidR="00EF49F3">
      <w:rPr>
        <w:noProof/>
        <w:sz w:val="14"/>
        <w:szCs w:val="14"/>
        <w:lang w:val="fr-CA"/>
      </w:rPr>
      <w:t>1</w:t>
    </w:r>
    <w:r w:rsidR="002E58DB" w:rsidRPr="00932143">
      <w:rPr>
        <w:sz w:val="14"/>
        <w:szCs w:val="14"/>
      </w:rPr>
      <w:fldChar w:fldCharType="end"/>
    </w:r>
    <w:r w:rsidRPr="004E238A">
      <w:rPr>
        <w:sz w:val="14"/>
        <w:szCs w:val="14"/>
        <w:lang w:val="fr-CA"/>
      </w:rPr>
      <w:t xml:space="preserve"> de</w:t>
    </w:r>
    <w:r w:rsidR="002E58DB" w:rsidRPr="004E238A">
      <w:rPr>
        <w:sz w:val="14"/>
        <w:szCs w:val="14"/>
        <w:lang w:val="fr-CA"/>
      </w:rPr>
      <w:t xml:space="preserve"> </w:t>
    </w:r>
    <w:r w:rsidR="002E58DB" w:rsidRPr="00932143">
      <w:rPr>
        <w:sz w:val="14"/>
        <w:szCs w:val="14"/>
        <w:lang w:val="en-US"/>
      </w:rPr>
      <w:fldChar w:fldCharType="begin"/>
    </w:r>
    <w:r w:rsidR="002E58DB" w:rsidRPr="004E238A">
      <w:rPr>
        <w:sz w:val="14"/>
        <w:szCs w:val="14"/>
        <w:lang w:val="fr-CA"/>
      </w:rPr>
      <w:instrText>NUMPAGES</w:instrText>
    </w:r>
    <w:r w:rsidR="002E58DB" w:rsidRPr="00932143">
      <w:rPr>
        <w:sz w:val="14"/>
        <w:szCs w:val="14"/>
      </w:rPr>
      <w:fldChar w:fldCharType="separate"/>
    </w:r>
    <w:r w:rsidR="00EF49F3">
      <w:rPr>
        <w:noProof/>
        <w:sz w:val="14"/>
        <w:szCs w:val="14"/>
        <w:lang w:val="fr-CA"/>
      </w:rPr>
      <w:t>1</w:t>
    </w:r>
    <w:r w:rsidR="002E58DB" w:rsidRPr="0093214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5EAF" w14:textId="77777777" w:rsidR="002E58DB" w:rsidRDefault="002E58DB" w:rsidP="00A96F31">
      <w:r>
        <w:separator/>
      </w:r>
    </w:p>
  </w:footnote>
  <w:footnote w:type="continuationSeparator" w:id="0">
    <w:p w14:paraId="7284B501" w14:textId="77777777" w:rsidR="002E58DB" w:rsidRDefault="002E58DB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ECEE" w14:textId="77777777" w:rsidR="002E58DB" w:rsidRDefault="00EF49F3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3DD52926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121E" w14:textId="138672ED" w:rsidR="002E58DB" w:rsidRPr="00F465A3" w:rsidRDefault="002E58DB" w:rsidP="002E58DB">
    <w:pPr>
      <w:pStyle w:val="Header"/>
      <w:rPr>
        <w:shd w:val="clear" w:color="auto" w:fill="FFFF00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022FF4"/>
    <w:rsid w:val="000E2E4F"/>
    <w:rsid w:val="0017537F"/>
    <w:rsid w:val="00186B6F"/>
    <w:rsid w:val="00190A02"/>
    <w:rsid w:val="002D0EED"/>
    <w:rsid w:val="002E58DB"/>
    <w:rsid w:val="00351D31"/>
    <w:rsid w:val="0046392F"/>
    <w:rsid w:val="004E238A"/>
    <w:rsid w:val="00702A62"/>
    <w:rsid w:val="00754E97"/>
    <w:rsid w:val="007609AD"/>
    <w:rsid w:val="009E79FB"/>
    <w:rsid w:val="00A96F31"/>
    <w:rsid w:val="00B128A3"/>
    <w:rsid w:val="00BA0396"/>
    <w:rsid w:val="00C76BD6"/>
    <w:rsid w:val="00CA7C12"/>
    <w:rsid w:val="00D355CC"/>
    <w:rsid w:val="00E15403"/>
    <w:rsid w:val="00EB62AE"/>
    <w:rsid w:val="00EF11B5"/>
    <w:rsid w:val="00E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2DA35F"/>
  <w14:defaultImageDpi w14:val="300"/>
  <w15:docId w15:val="{0890A150-9D60-4E8B-AD5B-3177956E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Kate Hooton, Ms.</cp:lastModifiedBy>
  <cp:revision>2</cp:revision>
  <cp:lastPrinted>2015-09-01T13:23:00Z</cp:lastPrinted>
  <dcterms:created xsi:type="dcterms:W3CDTF">2017-08-31T17:46:00Z</dcterms:created>
  <dcterms:modified xsi:type="dcterms:W3CDTF">2017-08-31T17:46:00Z</dcterms:modified>
</cp:coreProperties>
</file>